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4F65" w14:textId="3DDA5CBA" w:rsidR="648DE568" w:rsidRDefault="648DE568">
      <w:r>
        <w:br w:type="page"/>
      </w:r>
      <w:r w:rsidR="25A668EC" w:rsidRPr="28EF768F">
        <w:rPr>
          <w:u w:val="single"/>
        </w:rPr>
        <w:lastRenderedPageBreak/>
        <w:t>Things to remember about Timed/General writing rubric</w:t>
      </w:r>
      <w:r w:rsidR="01C46FF3" w:rsidRPr="28EF768F">
        <w:rPr>
          <w:u w:val="single"/>
        </w:rPr>
        <w:t xml:space="preserve">- </w:t>
      </w:r>
      <w:r w:rsidR="01C46FF3">
        <w:t xml:space="preserve"> </w:t>
      </w:r>
    </w:p>
    <w:p w14:paraId="0FDBA861" w14:textId="1BC32A33" w:rsidR="01C46FF3" w:rsidRDefault="01C46FF3" w:rsidP="28EF768F">
      <w:r>
        <w:t>Must be written in full sentences with proper grammar.  Must identify subjects and verbs.  Must try to avoid run-on sentences, sentence fragments and other grammatical errors.</w:t>
      </w:r>
    </w:p>
    <w:p w14:paraId="1DA76515" w14:textId="2E0161A3" w:rsidR="648DE568" w:rsidRDefault="648DE568" w:rsidP="648DE568"/>
    <w:p w14:paraId="77A0C409" w14:textId="77777777" w:rsidR="00263F14" w:rsidRPr="00AA21FC" w:rsidRDefault="002F1613">
      <w:pPr>
        <w:rPr>
          <w:lang w:val="en-CA"/>
        </w:rPr>
      </w:pPr>
      <w:r w:rsidRPr="002F1613">
        <w:rPr>
          <w:u w:val="single"/>
          <w:lang w:val="en-CA"/>
        </w:rPr>
        <w:t>Timed Writing Rubric</w:t>
      </w:r>
      <w:r w:rsidR="00AA21FC">
        <w:rPr>
          <w:lang w:val="en-CA"/>
        </w:rPr>
        <w:tab/>
      </w:r>
      <w:r w:rsidR="00AA21FC">
        <w:rPr>
          <w:lang w:val="en-CA"/>
        </w:rPr>
        <w:tab/>
      </w:r>
      <w:r w:rsidR="00AA21FC">
        <w:rPr>
          <w:lang w:val="en-CA"/>
        </w:rPr>
        <w:tab/>
      </w:r>
      <w:r w:rsidR="00AA21FC">
        <w:rPr>
          <w:lang w:val="en-CA"/>
        </w:rPr>
        <w:tab/>
      </w:r>
      <w:r w:rsidR="00AA21FC">
        <w:rPr>
          <w:lang w:val="en-CA"/>
        </w:rPr>
        <w:tab/>
      </w:r>
      <w:r w:rsidR="00AA21FC">
        <w:rPr>
          <w:lang w:val="en-CA"/>
        </w:rPr>
        <w:tab/>
      </w:r>
      <w:r w:rsidR="00AA21FC">
        <w:rPr>
          <w:lang w:val="en-CA"/>
        </w:rPr>
        <w:tab/>
      </w:r>
      <w:r w:rsidR="00AA21FC">
        <w:rPr>
          <w:lang w:val="en-CA"/>
        </w:rPr>
        <w:tab/>
      </w:r>
      <w:r w:rsidR="00AA21FC">
        <w:rPr>
          <w:lang w:val="en-CA"/>
        </w:rPr>
        <w:tab/>
      </w:r>
      <w:r w:rsidR="00AA21FC">
        <w:rPr>
          <w:lang w:val="en-CA"/>
        </w:rPr>
        <w:tab/>
      </w:r>
      <w:r w:rsidR="00AA21FC">
        <w:rPr>
          <w:lang w:val="en-CA"/>
        </w:rPr>
        <w:tab/>
      </w:r>
      <w:r w:rsidR="00AA21FC">
        <w:rPr>
          <w:lang w:val="en-CA"/>
        </w:rPr>
        <w:tab/>
      </w:r>
      <w:r w:rsidR="00AA21FC">
        <w:rPr>
          <w:lang w:val="en-CA"/>
        </w:rPr>
        <w:tab/>
        <w:t>Name: ______________________</w:t>
      </w:r>
    </w:p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1365"/>
        <w:gridCol w:w="1500"/>
        <w:gridCol w:w="2115"/>
        <w:gridCol w:w="2190"/>
        <w:gridCol w:w="2430"/>
        <w:gridCol w:w="2261"/>
        <w:gridCol w:w="2190"/>
        <w:gridCol w:w="794"/>
      </w:tblGrid>
      <w:tr w:rsidR="009914A7" w:rsidRPr="002F1613" w14:paraId="63E17E51" w14:textId="77777777" w:rsidTr="28EF768F">
        <w:tc>
          <w:tcPr>
            <w:tcW w:w="1365" w:type="dxa"/>
          </w:tcPr>
          <w:p w14:paraId="672A6659" w14:textId="77777777" w:rsidR="00730037" w:rsidRPr="002F1613" w:rsidRDefault="00730037">
            <w:pPr>
              <w:rPr>
                <w:lang w:val="en-CA"/>
              </w:rPr>
            </w:pPr>
          </w:p>
        </w:tc>
        <w:tc>
          <w:tcPr>
            <w:tcW w:w="1500" w:type="dxa"/>
          </w:tcPr>
          <w:p w14:paraId="4913D6E8" w14:textId="77777777" w:rsidR="00730037" w:rsidRPr="002F1613" w:rsidRDefault="00730037">
            <w:pPr>
              <w:rPr>
                <w:lang w:val="en-CA"/>
              </w:rPr>
            </w:pPr>
            <w:r>
              <w:rPr>
                <w:lang w:val="en-CA"/>
              </w:rPr>
              <w:t>Incomplete</w:t>
            </w:r>
          </w:p>
        </w:tc>
        <w:tc>
          <w:tcPr>
            <w:tcW w:w="2115" w:type="dxa"/>
          </w:tcPr>
          <w:p w14:paraId="0CA032AA" w14:textId="77777777" w:rsidR="00730037" w:rsidRPr="002F1613" w:rsidRDefault="00730037">
            <w:pPr>
              <w:rPr>
                <w:lang w:val="en-CA"/>
              </w:rPr>
            </w:pPr>
            <w:r w:rsidRPr="002F1613">
              <w:rPr>
                <w:lang w:val="en-CA"/>
              </w:rPr>
              <w:t>Not Yet meeting</w:t>
            </w:r>
          </w:p>
        </w:tc>
        <w:tc>
          <w:tcPr>
            <w:tcW w:w="2190" w:type="dxa"/>
          </w:tcPr>
          <w:p w14:paraId="01951FF3" w14:textId="77777777" w:rsidR="00730037" w:rsidRPr="002F1613" w:rsidRDefault="00730037">
            <w:pPr>
              <w:rPr>
                <w:lang w:val="en-CA"/>
              </w:rPr>
            </w:pPr>
            <w:r>
              <w:rPr>
                <w:lang w:val="en-CA"/>
              </w:rPr>
              <w:t xml:space="preserve">Minimally Meeting </w:t>
            </w:r>
          </w:p>
        </w:tc>
        <w:tc>
          <w:tcPr>
            <w:tcW w:w="2430" w:type="dxa"/>
          </w:tcPr>
          <w:p w14:paraId="4A28333A" w14:textId="77777777" w:rsidR="00730037" w:rsidRDefault="00730037">
            <w:pPr>
              <w:rPr>
                <w:lang w:val="en-CA"/>
              </w:rPr>
            </w:pPr>
            <w:r>
              <w:rPr>
                <w:lang w:val="en-CA"/>
              </w:rPr>
              <w:t>Satisfactorily Meeting</w:t>
            </w:r>
          </w:p>
        </w:tc>
        <w:tc>
          <w:tcPr>
            <w:tcW w:w="2261" w:type="dxa"/>
          </w:tcPr>
          <w:p w14:paraId="6011EB86" w14:textId="77777777" w:rsidR="00730037" w:rsidRPr="002F1613" w:rsidRDefault="00730037">
            <w:pPr>
              <w:rPr>
                <w:lang w:val="en-CA"/>
              </w:rPr>
            </w:pPr>
            <w:r>
              <w:rPr>
                <w:lang w:val="en-CA"/>
              </w:rPr>
              <w:t>Fully Meeting</w:t>
            </w:r>
          </w:p>
        </w:tc>
        <w:tc>
          <w:tcPr>
            <w:tcW w:w="2190" w:type="dxa"/>
          </w:tcPr>
          <w:p w14:paraId="7B4D1BF2" w14:textId="77777777" w:rsidR="00730037" w:rsidRPr="002F1613" w:rsidRDefault="00730037">
            <w:pPr>
              <w:rPr>
                <w:lang w:val="en-CA"/>
              </w:rPr>
            </w:pPr>
            <w:r>
              <w:rPr>
                <w:lang w:val="en-CA"/>
              </w:rPr>
              <w:t>Exceeds Expectations</w:t>
            </w:r>
          </w:p>
        </w:tc>
        <w:tc>
          <w:tcPr>
            <w:tcW w:w="794" w:type="dxa"/>
          </w:tcPr>
          <w:p w14:paraId="657C3913" w14:textId="77777777" w:rsidR="00730037" w:rsidRDefault="00730037">
            <w:pPr>
              <w:rPr>
                <w:lang w:val="en-CA"/>
              </w:rPr>
            </w:pPr>
            <w:r>
              <w:rPr>
                <w:lang w:val="en-CA"/>
              </w:rPr>
              <w:t>Score</w:t>
            </w:r>
          </w:p>
        </w:tc>
      </w:tr>
      <w:tr w:rsidR="009914A7" w:rsidRPr="002F1613" w14:paraId="49A9F06B" w14:textId="77777777" w:rsidTr="28EF768F">
        <w:tc>
          <w:tcPr>
            <w:tcW w:w="1365" w:type="dxa"/>
          </w:tcPr>
          <w:p w14:paraId="0A37501D" w14:textId="77777777" w:rsidR="00730037" w:rsidRPr="002F1613" w:rsidRDefault="00730037">
            <w:pPr>
              <w:rPr>
                <w:lang w:val="en-CA"/>
              </w:rPr>
            </w:pPr>
          </w:p>
        </w:tc>
        <w:tc>
          <w:tcPr>
            <w:tcW w:w="1500" w:type="dxa"/>
          </w:tcPr>
          <w:p w14:paraId="45FE2498" w14:textId="77777777" w:rsidR="00730037" w:rsidRDefault="00AA21FC">
            <w:pPr>
              <w:rPr>
                <w:lang w:val="en-CA"/>
              </w:rPr>
            </w:pPr>
            <w:r>
              <w:rPr>
                <w:lang w:val="en-CA"/>
              </w:rPr>
              <w:t>0 or I</w:t>
            </w:r>
          </w:p>
        </w:tc>
        <w:tc>
          <w:tcPr>
            <w:tcW w:w="2115" w:type="dxa"/>
          </w:tcPr>
          <w:p w14:paraId="6EF1472C" w14:textId="77777777" w:rsidR="00730037" w:rsidRPr="002F1613" w:rsidRDefault="00730037">
            <w:pPr>
              <w:rPr>
                <w:lang w:val="en-CA"/>
              </w:rPr>
            </w:pPr>
            <w:r>
              <w:rPr>
                <w:lang w:val="en-CA"/>
              </w:rPr>
              <w:t>(</w:t>
            </w:r>
            <w:r w:rsidR="00AA21FC">
              <w:rPr>
                <w:lang w:val="en-CA"/>
              </w:rPr>
              <w:t>.5-2.9) D/E</w:t>
            </w:r>
          </w:p>
        </w:tc>
        <w:tc>
          <w:tcPr>
            <w:tcW w:w="2190" w:type="dxa"/>
          </w:tcPr>
          <w:p w14:paraId="301166F2" w14:textId="77777777" w:rsidR="00730037" w:rsidRDefault="00730037">
            <w:pPr>
              <w:rPr>
                <w:lang w:val="en-CA"/>
              </w:rPr>
            </w:pPr>
            <w:r>
              <w:rPr>
                <w:lang w:val="en-CA"/>
              </w:rPr>
              <w:t>(3-3.5) C-</w:t>
            </w:r>
          </w:p>
        </w:tc>
        <w:tc>
          <w:tcPr>
            <w:tcW w:w="2430" w:type="dxa"/>
          </w:tcPr>
          <w:p w14:paraId="7032152A" w14:textId="77777777" w:rsidR="00730037" w:rsidRDefault="00730037">
            <w:pPr>
              <w:rPr>
                <w:lang w:val="en-CA"/>
              </w:rPr>
            </w:pPr>
            <w:r>
              <w:rPr>
                <w:lang w:val="en-CA"/>
              </w:rPr>
              <w:t>(3.6-4.4</w:t>
            </w:r>
            <w:proofErr w:type="gramStart"/>
            <w:r>
              <w:rPr>
                <w:lang w:val="en-CA"/>
              </w:rPr>
              <w:t>)  C</w:t>
            </w:r>
            <w:proofErr w:type="gramEnd"/>
            <w:r>
              <w:rPr>
                <w:lang w:val="en-CA"/>
              </w:rPr>
              <w:t>/C+</w:t>
            </w:r>
          </w:p>
        </w:tc>
        <w:tc>
          <w:tcPr>
            <w:tcW w:w="2261" w:type="dxa"/>
          </w:tcPr>
          <w:p w14:paraId="47B2BDAD" w14:textId="77777777" w:rsidR="00730037" w:rsidRDefault="00730037">
            <w:pPr>
              <w:rPr>
                <w:lang w:val="en-CA"/>
              </w:rPr>
            </w:pPr>
            <w:r>
              <w:rPr>
                <w:lang w:val="en-CA"/>
              </w:rPr>
              <w:t>(4.5-5.4) (B/A-)</w:t>
            </w:r>
          </w:p>
        </w:tc>
        <w:tc>
          <w:tcPr>
            <w:tcW w:w="2190" w:type="dxa"/>
          </w:tcPr>
          <w:p w14:paraId="3BC53BD0" w14:textId="77777777" w:rsidR="00730037" w:rsidRDefault="00730037">
            <w:pPr>
              <w:rPr>
                <w:lang w:val="en-CA"/>
              </w:rPr>
            </w:pPr>
            <w:r>
              <w:rPr>
                <w:lang w:val="en-CA"/>
              </w:rPr>
              <w:t>(5.5-6) (A/A+)</w:t>
            </w:r>
          </w:p>
        </w:tc>
        <w:tc>
          <w:tcPr>
            <w:tcW w:w="794" w:type="dxa"/>
          </w:tcPr>
          <w:p w14:paraId="5DAB6C7B" w14:textId="77777777" w:rsidR="00730037" w:rsidRDefault="00730037">
            <w:pPr>
              <w:rPr>
                <w:lang w:val="en-CA"/>
              </w:rPr>
            </w:pPr>
          </w:p>
        </w:tc>
      </w:tr>
      <w:tr w:rsidR="009914A7" w:rsidRPr="002F1613" w14:paraId="38170EF3" w14:textId="77777777" w:rsidTr="28EF768F">
        <w:trPr>
          <w:trHeight w:val="1440"/>
        </w:trPr>
        <w:tc>
          <w:tcPr>
            <w:tcW w:w="1365" w:type="dxa"/>
          </w:tcPr>
          <w:p w14:paraId="66F59252" w14:textId="5C97DA2C" w:rsidR="00730037" w:rsidRDefault="00730037">
            <w:pPr>
              <w:rPr>
                <w:lang w:val="en-CA"/>
              </w:rPr>
            </w:pPr>
            <w:r w:rsidRPr="4507070F">
              <w:rPr>
                <w:lang w:val="en-CA"/>
              </w:rPr>
              <w:t>Writing in full sentences</w:t>
            </w:r>
            <w:r w:rsidR="64ED7273" w:rsidRPr="4507070F">
              <w:rPr>
                <w:lang w:val="en-CA"/>
              </w:rPr>
              <w:t xml:space="preserve"> </w:t>
            </w:r>
          </w:p>
        </w:tc>
        <w:tc>
          <w:tcPr>
            <w:tcW w:w="1500" w:type="dxa"/>
          </w:tcPr>
          <w:p w14:paraId="49BE0CAA" w14:textId="37F8101E" w:rsidR="00730037" w:rsidRDefault="00730037" w:rsidP="005552C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4AA86EC9">
              <w:rPr>
                <w:lang w:val="en-CA"/>
              </w:rPr>
              <w:t xml:space="preserve">Not handed in or </w:t>
            </w:r>
            <w:r w:rsidR="21ABB406" w:rsidRPr="4AA86EC9">
              <w:rPr>
                <w:lang w:val="en-CA"/>
              </w:rPr>
              <w:t>too brief</w:t>
            </w:r>
          </w:p>
        </w:tc>
        <w:tc>
          <w:tcPr>
            <w:tcW w:w="2115" w:type="dxa"/>
          </w:tcPr>
          <w:p w14:paraId="2FE5A464" w14:textId="06C93DFD" w:rsidR="00730037" w:rsidRDefault="00730037" w:rsidP="005552C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4507070F">
              <w:rPr>
                <w:lang w:val="en-CA"/>
              </w:rPr>
              <w:t>Student writes less than half of timed write in full sentences.</w:t>
            </w:r>
            <w:r w:rsidR="261CC2FB" w:rsidRPr="4507070F">
              <w:rPr>
                <w:lang w:val="en-CA"/>
              </w:rPr>
              <w:t xml:space="preserve"> (Proper capitals &amp; punctuation)</w:t>
            </w:r>
          </w:p>
        </w:tc>
        <w:tc>
          <w:tcPr>
            <w:tcW w:w="2190" w:type="dxa"/>
          </w:tcPr>
          <w:p w14:paraId="0437BB9E" w14:textId="04D41E98" w:rsidR="00730037" w:rsidRPr="005552C7" w:rsidRDefault="00730037" w:rsidP="005552C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4507070F">
              <w:rPr>
                <w:lang w:val="en-CA"/>
              </w:rPr>
              <w:t>Student writes half or more of the timed write in full sentences.</w:t>
            </w:r>
            <w:r w:rsidR="2974BBE7" w:rsidRPr="4507070F">
              <w:rPr>
                <w:lang w:val="en-CA"/>
              </w:rPr>
              <w:t xml:space="preserve"> (Proper capitals &amp; punctuation)</w:t>
            </w:r>
          </w:p>
        </w:tc>
        <w:tc>
          <w:tcPr>
            <w:tcW w:w="2430" w:type="dxa"/>
          </w:tcPr>
          <w:p w14:paraId="00CD7327" w14:textId="053119E3" w:rsidR="00730037" w:rsidRDefault="00730037" w:rsidP="005552C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4507070F">
              <w:rPr>
                <w:lang w:val="en-CA"/>
              </w:rPr>
              <w:t>Student writes majority of timed write in full sentences.</w:t>
            </w:r>
            <w:r w:rsidR="55BC3FA4" w:rsidRPr="4507070F">
              <w:rPr>
                <w:lang w:val="en-CA"/>
              </w:rPr>
              <w:t xml:space="preserve"> (Proper capitals &amp; punctuation)</w:t>
            </w:r>
          </w:p>
        </w:tc>
        <w:tc>
          <w:tcPr>
            <w:tcW w:w="2261" w:type="dxa"/>
          </w:tcPr>
          <w:p w14:paraId="2595BEC6" w14:textId="1A766AE6" w:rsidR="00730037" w:rsidRPr="005552C7" w:rsidRDefault="00730037" w:rsidP="0073003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4507070F">
              <w:rPr>
                <w:lang w:val="en-CA"/>
              </w:rPr>
              <w:t xml:space="preserve">Student writes </w:t>
            </w:r>
            <w:bookmarkStart w:id="0" w:name="_Int_PlWM7bgY"/>
            <w:r w:rsidRPr="4507070F">
              <w:rPr>
                <w:lang w:val="en-CA"/>
              </w:rPr>
              <w:t xml:space="preserve">almost </w:t>
            </w:r>
            <w:proofErr w:type="gramStart"/>
            <w:r w:rsidRPr="4507070F">
              <w:rPr>
                <w:lang w:val="en-CA"/>
              </w:rPr>
              <w:t>all</w:t>
            </w:r>
            <w:bookmarkEnd w:id="0"/>
            <w:r w:rsidRPr="4507070F">
              <w:rPr>
                <w:lang w:val="en-CA"/>
              </w:rPr>
              <w:t xml:space="preserve"> of</w:t>
            </w:r>
            <w:proofErr w:type="gramEnd"/>
            <w:r w:rsidRPr="4507070F">
              <w:rPr>
                <w:lang w:val="en-CA"/>
              </w:rPr>
              <w:t xml:space="preserve"> timed write in full sentences.</w:t>
            </w:r>
            <w:r w:rsidR="79FD8BE7" w:rsidRPr="4507070F">
              <w:rPr>
                <w:lang w:val="en-CA"/>
              </w:rPr>
              <w:t xml:space="preserve"> (Proper capitals &amp; punctuation)</w:t>
            </w:r>
          </w:p>
        </w:tc>
        <w:tc>
          <w:tcPr>
            <w:tcW w:w="2190" w:type="dxa"/>
          </w:tcPr>
          <w:p w14:paraId="21595B0E" w14:textId="15CF2E92" w:rsidR="00730037" w:rsidRPr="005552C7" w:rsidRDefault="00730037" w:rsidP="005552C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4507070F">
              <w:rPr>
                <w:lang w:val="en-CA"/>
              </w:rPr>
              <w:t>Student writes entire timed write in full sentences.</w:t>
            </w:r>
            <w:r w:rsidR="62A68428" w:rsidRPr="4507070F">
              <w:rPr>
                <w:lang w:val="en-CA"/>
              </w:rPr>
              <w:t xml:space="preserve"> (Proper capitals &amp; punctuation)</w:t>
            </w:r>
          </w:p>
        </w:tc>
        <w:tc>
          <w:tcPr>
            <w:tcW w:w="794" w:type="dxa"/>
          </w:tcPr>
          <w:p w14:paraId="02EB378F" w14:textId="77777777" w:rsidR="00730037" w:rsidRPr="005552C7" w:rsidRDefault="00730037" w:rsidP="005552C7">
            <w:pPr>
              <w:rPr>
                <w:lang w:val="en-CA"/>
              </w:rPr>
            </w:pPr>
          </w:p>
        </w:tc>
      </w:tr>
      <w:tr w:rsidR="27FCEF6C" w14:paraId="5E39DC1F" w14:textId="77777777" w:rsidTr="28EF768F">
        <w:trPr>
          <w:trHeight w:val="1440"/>
        </w:trPr>
        <w:tc>
          <w:tcPr>
            <w:tcW w:w="1365" w:type="dxa"/>
          </w:tcPr>
          <w:p w14:paraId="7628E035" w14:textId="1707FDC5" w:rsidR="3B4D1A88" w:rsidRDefault="3B4D1A88" w:rsidP="27FCEF6C">
            <w:pPr>
              <w:rPr>
                <w:lang w:val="en-CA"/>
              </w:rPr>
            </w:pPr>
            <w:r w:rsidRPr="27FCEF6C">
              <w:rPr>
                <w:lang w:val="en-CA"/>
              </w:rPr>
              <w:t>Run on sentences</w:t>
            </w:r>
          </w:p>
        </w:tc>
        <w:tc>
          <w:tcPr>
            <w:tcW w:w="1500" w:type="dxa"/>
          </w:tcPr>
          <w:p w14:paraId="413016E0" w14:textId="43D219EC" w:rsidR="3B4D1A88" w:rsidRDefault="3B4D1A88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7FCEF6C">
              <w:rPr>
                <w:lang w:val="en-CA"/>
              </w:rPr>
              <w:t xml:space="preserve">No attempt to fix </w:t>
            </w:r>
          </w:p>
        </w:tc>
        <w:tc>
          <w:tcPr>
            <w:tcW w:w="2115" w:type="dxa"/>
          </w:tcPr>
          <w:p w14:paraId="18AE6B55" w14:textId="75849E89" w:rsidR="3B4D1A88" w:rsidRDefault="3B4D1A88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7FCEF6C">
              <w:rPr>
                <w:lang w:val="en-CA"/>
              </w:rPr>
              <w:t>Attempts to fix but rarely done correctly</w:t>
            </w:r>
          </w:p>
        </w:tc>
        <w:tc>
          <w:tcPr>
            <w:tcW w:w="2190" w:type="dxa"/>
          </w:tcPr>
          <w:p w14:paraId="11173D21" w14:textId="38A4558A" w:rsidR="3B4D1A88" w:rsidRDefault="3B4D1A88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7FCEF6C">
              <w:rPr>
                <w:lang w:val="en-CA"/>
              </w:rPr>
              <w:t xml:space="preserve">Some attempts to fix and sometimes done correctly </w:t>
            </w:r>
            <w:r w:rsidR="7F576237" w:rsidRPr="27FCEF6C">
              <w:rPr>
                <w:lang w:val="en-CA"/>
              </w:rPr>
              <w:t>by separating into individual sentences</w:t>
            </w:r>
          </w:p>
        </w:tc>
        <w:tc>
          <w:tcPr>
            <w:tcW w:w="2430" w:type="dxa"/>
          </w:tcPr>
          <w:p w14:paraId="543944DB" w14:textId="645967D7" w:rsidR="3B4D1A88" w:rsidRDefault="3B4D1A88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7FCEF6C">
              <w:rPr>
                <w:lang w:val="en-CA"/>
              </w:rPr>
              <w:t xml:space="preserve">Clear attempt to fix and </w:t>
            </w:r>
            <w:r w:rsidR="68AC71F0" w:rsidRPr="27FCEF6C">
              <w:rPr>
                <w:lang w:val="en-CA"/>
              </w:rPr>
              <w:t>often</w:t>
            </w:r>
            <w:r w:rsidRPr="27FCEF6C">
              <w:rPr>
                <w:lang w:val="en-CA"/>
              </w:rPr>
              <w:t xml:space="preserve"> done correctly </w:t>
            </w:r>
            <w:r w:rsidR="1206F342" w:rsidRPr="27FCEF6C">
              <w:rPr>
                <w:lang w:val="en-CA"/>
              </w:rPr>
              <w:t>by using a combination of separating into individual sentences and using conjunctions</w:t>
            </w:r>
          </w:p>
        </w:tc>
        <w:tc>
          <w:tcPr>
            <w:tcW w:w="2261" w:type="dxa"/>
          </w:tcPr>
          <w:p w14:paraId="01AF3CCD" w14:textId="31C9ED27" w:rsidR="53EA00F4" w:rsidRDefault="53EA00F4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7FCEF6C">
              <w:rPr>
                <w:lang w:val="en-CA"/>
              </w:rPr>
              <w:t>Thorough</w:t>
            </w:r>
            <w:r w:rsidR="3B4D1A88" w:rsidRPr="27FCEF6C">
              <w:rPr>
                <w:lang w:val="en-CA"/>
              </w:rPr>
              <w:t xml:space="preserve"> attempt to fix</w:t>
            </w:r>
            <w:r w:rsidR="3E7C41DC" w:rsidRPr="27FCEF6C">
              <w:rPr>
                <w:lang w:val="en-CA"/>
              </w:rPr>
              <w:t xml:space="preserve"> and </w:t>
            </w:r>
            <w:r w:rsidR="6445EC86" w:rsidRPr="27FCEF6C">
              <w:rPr>
                <w:lang w:val="en-CA"/>
              </w:rPr>
              <w:t>most</w:t>
            </w:r>
            <w:r w:rsidR="3E7C41DC" w:rsidRPr="27FCEF6C">
              <w:rPr>
                <w:lang w:val="en-CA"/>
              </w:rPr>
              <w:t>ly done correctly by using a combination of techniques</w:t>
            </w:r>
          </w:p>
        </w:tc>
        <w:tc>
          <w:tcPr>
            <w:tcW w:w="2190" w:type="dxa"/>
          </w:tcPr>
          <w:p w14:paraId="1560B9EB" w14:textId="2CFC90DF" w:rsidR="6F130854" w:rsidRDefault="6F130854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7FCEF6C">
              <w:rPr>
                <w:lang w:val="en-CA"/>
              </w:rPr>
              <w:t>Excellent</w:t>
            </w:r>
            <w:r w:rsidR="3E7C41DC" w:rsidRPr="27FCEF6C">
              <w:rPr>
                <w:lang w:val="en-CA"/>
              </w:rPr>
              <w:t xml:space="preserve"> attempt to fix and rarely done incorrectly </w:t>
            </w:r>
            <w:r w:rsidR="39B69D54" w:rsidRPr="27FCEF6C">
              <w:rPr>
                <w:lang w:val="en-CA"/>
              </w:rPr>
              <w:t>by using a combination of techniques</w:t>
            </w:r>
          </w:p>
        </w:tc>
        <w:tc>
          <w:tcPr>
            <w:tcW w:w="794" w:type="dxa"/>
          </w:tcPr>
          <w:p w14:paraId="2B557491" w14:textId="051CCEE0" w:rsidR="27FCEF6C" w:rsidRDefault="27FCEF6C" w:rsidP="27FCEF6C">
            <w:pPr>
              <w:rPr>
                <w:lang w:val="en-CA"/>
              </w:rPr>
            </w:pPr>
          </w:p>
        </w:tc>
      </w:tr>
      <w:tr w:rsidR="27FCEF6C" w14:paraId="2E378C9D" w14:textId="77777777" w:rsidTr="28EF768F">
        <w:trPr>
          <w:trHeight w:val="1440"/>
        </w:trPr>
        <w:tc>
          <w:tcPr>
            <w:tcW w:w="1365" w:type="dxa"/>
          </w:tcPr>
          <w:p w14:paraId="2569EE0F" w14:textId="3A3D9983" w:rsidR="3B4D1A88" w:rsidRDefault="3B4D1A88" w:rsidP="27FCEF6C">
            <w:pPr>
              <w:rPr>
                <w:lang w:val="en-CA"/>
              </w:rPr>
            </w:pPr>
            <w:r w:rsidRPr="27FCEF6C">
              <w:rPr>
                <w:lang w:val="en-CA"/>
              </w:rPr>
              <w:t>Sentence Fragments</w:t>
            </w:r>
          </w:p>
        </w:tc>
        <w:tc>
          <w:tcPr>
            <w:tcW w:w="1500" w:type="dxa"/>
          </w:tcPr>
          <w:p w14:paraId="04866A99" w14:textId="27FEE6A7" w:rsidR="3B4D1A88" w:rsidRDefault="3B4D1A88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7FCEF6C">
              <w:rPr>
                <w:lang w:val="en-CA"/>
              </w:rPr>
              <w:t xml:space="preserve">No attempt to fix </w:t>
            </w:r>
          </w:p>
        </w:tc>
        <w:tc>
          <w:tcPr>
            <w:tcW w:w="2115" w:type="dxa"/>
          </w:tcPr>
          <w:p w14:paraId="48E08460" w14:textId="793CA3C8" w:rsidR="7EE5DDF0" w:rsidRDefault="7EE5DDF0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7FCEF6C">
              <w:rPr>
                <w:lang w:val="en-CA"/>
              </w:rPr>
              <w:t xml:space="preserve">Attempts to fix but rarely done </w:t>
            </w:r>
            <w:proofErr w:type="gramStart"/>
            <w:r w:rsidRPr="27FCEF6C">
              <w:rPr>
                <w:lang w:val="en-CA"/>
              </w:rPr>
              <w:t>correctly</w:t>
            </w:r>
            <w:proofErr w:type="gramEnd"/>
          </w:p>
          <w:p w14:paraId="0C01A185" w14:textId="027E3E8A" w:rsidR="27FCEF6C" w:rsidRDefault="27FCEF6C" w:rsidP="28EF768F">
            <w:pPr>
              <w:rPr>
                <w:lang w:val="en-CA"/>
              </w:rPr>
            </w:pPr>
          </w:p>
        </w:tc>
        <w:tc>
          <w:tcPr>
            <w:tcW w:w="2190" w:type="dxa"/>
          </w:tcPr>
          <w:p w14:paraId="72E867C0" w14:textId="7E2812EF" w:rsidR="0AF2556D" w:rsidRDefault="0AF2556D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>Some attempts to fix and sometimes done correctly</w:t>
            </w:r>
          </w:p>
        </w:tc>
        <w:tc>
          <w:tcPr>
            <w:tcW w:w="2430" w:type="dxa"/>
          </w:tcPr>
          <w:p w14:paraId="0CA4C2EF" w14:textId="6CAB4F90" w:rsidR="27FCEF6C" w:rsidRDefault="5D26335D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>Clear attempt to fix and often done correctly</w:t>
            </w:r>
          </w:p>
        </w:tc>
        <w:tc>
          <w:tcPr>
            <w:tcW w:w="2261" w:type="dxa"/>
          </w:tcPr>
          <w:p w14:paraId="316C436C" w14:textId="691351A6" w:rsidR="27FCEF6C" w:rsidRDefault="615395E8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>Thorough attempt to fix and mostly done correctly</w:t>
            </w:r>
          </w:p>
        </w:tc>
        <w:tc>
          <w:tcPr>
            <w:tcW w:w="2190" w:type="dxa"/>
          </w:tcPr>
          <w:p w14:paraId="1F0F48C5" w14:textId="4C509040" w:rsidR="27FCEF6C" w:rsidRDefault="615395E8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>Excellent attempt to fix and rarely done incorrectly</w:t>
            </w:r>
          </w:p>
        </w:tc>
        <w:tc>
          <w:tcPr>
            <w:tcW w:w="794" w:type="dxa"/>
          </w:tcPr>
          <w:p w14:paraId="18BA7900" w14:textId="1EC8D46B" w:rsidR="27FCEF6C" w:rsidRDefault="27FCEF6C" w:rsidP="27FCEF6C">
            <w:pPr>
              <w:rPr>
                <w:lang w:val="en-CA"/>
              </w:rPr>
            </w:pPr>
          </w:p>
        </w:tc>
      </w:tr>
      <w:tr w:rsidR="27FCEF6C" w14:paraId="6AC35E36" w14:textId="77777777" w:rsidTr="28EF768F">
        <w:trPr>
          <w:trHeight w:val="1440"/>
        </w:trPr>
        <w:tc>
          <w:tcPr>
            <w:tcW w:w="1365" w:type="dxa"/>
          </w:tcPr>
          <w:p w14:paraId="0E18BEDC" w14:textId="1B430C0D" w:rsidR="3B4D1A88" w:rsidRDefault="3B4D1A88" w:rsidP="27FCEF6C">
            <w:pPr>
              <w:rPr>
                <w:lang w:val="en-CA"/>
              </w:rPr>
            </w:pPr>
            <w:r w:rsidRPr="28EF768F">
              <w:rPr>
                <w:lang w:val="en-CA"/>
              </w:rPr>
              <w:t>Identifying subjects and verb</w:t>
            </w:r>
          </w:p>
        </w:tc>
        <w:tc>
          <w:tcPr>
            <w:tcW w:w="1500" w:type="dxa"/>
          </w:tcPr>
          <w:p w14:paraId="2666CD02" w14:textId="7C740659" w:rsidR="3B4D1A88" w:rsidRDefault="3B4D1A88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 xml:space="preserve">No attempt to identify </w:t>
            </w:r>
          </w:p>
        </w:tc>
        <w:tc>
          <w:tcPr>
            <w:tcW w:w="2115" w:type="dxa"/>
          </w:tcPr>
          <w:p w14:paraId="2CFFCCEF" w14:textId="2B786FF4" w:rsidR="540EE268" w:rsidRDefault="540EE268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>Attempts to</w:t>
            </w:r>
            <w:r w:rsidR="3E6BC53B" w:rsidRPr="28EF768F">
              <w:rPr>
                <w:lang w:val="en-CA"/>
              </w:rPr>
              <w:t xml:space="preserve"> </w:t>
            </w:r>
            <w:r w:rsidR="00467E61" w:rsidRPr="28EF768F">
              <w:rPr>
                <w:lang w:val="en-CA"/>
              </w:rPr>
              <w:t xml:space="preserve">underline subjects and circle verbs </w:t>
            </w:r>
            <w:r w:rsidRPr="28EF768F">
              <w:rPr>
                <w:lang w:val="en-CA"/>
              </w:rPr>
              <w:t xml:space="preserve">but rarely done </w:t>
            </w:r>
            <w:proofErr w:type="gramStart"/>
            <w:r w:rsidRPr="28EF768F">
              <w:rPr>
                <w:lang w:val="en-CA"/>
              </w:rPr>
              <w:t>correctly</w:t>
            </w:r>
            <w:proofErr w:type="gramEnd"/>
          </w:p>
          <w:p w14:paraId="0A52A590" w14:textId="3531D0F5" w:rsidR="27FCEF6C" w:rsidRDefault="27FCEF6C" w:rsidP="28EF768F">
            <w:pPr>
              <w:rPr>
                <w:lang w:val="en-CA"/>
              </w:rPr>
            </w:pPr>
          </w:p>
        </w:tc>
        <w:tc>
          <w:tcPr>
            <w:tcW w:w="2190" w:type="dxa"/>
          </w:tcPr>
          <w:p w14:paraId="285CA4DD" w14:textId="33F26A6D" w:rsidR="27FCEF6C" w:rsidRDefault="60DC56CE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 xml:space="preserve">Some attempts to underline subjects and circle verbs and sometimes done </w:t>
            </w:r>
            <w:proofErr w:type="gramStart"/>
            <w:r w:rsidRPr="28EF768F">
              <w:rPr>
                <w:lang w:val="en-CA"/>
              </w:rPr>
              <w:t>correctly</w:t>
            </w:r>
            <w:proofErr w:type="gramEnd"/>
          </w:p>
          <w:p w14:paraId="78508ABB" w14:textId="1BFFA95D" w:rsidR="27FCEF6C" w:rsidRDefault="27FCEF6C" w:rsidP="28EF768F">
            <w:pPr>
              <w:rPr>
                <w:lang w:val="en-CA"/>
              </w:rPr>
            </w:pPr>
          </w:p>
        </w:tc>
        <w:tc>
          <w:tcPr>
            <w:tcW w:w="2430" w:type="dxa"/>
          </w:tcPr>
          <w:p w14:paraId="01D5310F" w14:textId="269A811F" w:rsidR="27FCEF6C" w:rsidRDefault="60DC56CE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>Clear attempt to underline subjects and circle verbs and often done correctly</w:t>
            </w:r>
          </w:p>
        </w:tc>
        <w:tc>
          <w:tcPr>
            <w:tcW w:w="2261" w:type="dxa"/>
          </w:tcPr>
          <w:p w14:paraId="5E94BFA3" w14:textId="0953C121" w:rsidR="27FCEF6C" w:rsidRDefault="60DC56CE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>Thorough attempt to underline subjects and circle verbs and mostly done correctly</w:t>
            </w:r>
          </w:p>
        </w:tc>
        <w:tc>
          <w:tcPr>
            <w:tcW w:w="2190" w:type="dxa"/>
          </w:tcPr>
          <w:p w14:paraId="2185F440" w14:textId="2CA59B70" w:rsidR="27FCEF6C" w:rsidRDefault="60DC56CE" w:rsidP="27FCEF6C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 xml:space="preserve">Excellent attempt to underline subjects and circle verbs and rarely done </w:t>
            </w:r>
            <w:proofErr w:type="gramStart"/>
            <w:r w:rsidRPr="28EF768F">
              <w:rPr>
                <w:lang w:val="en-CA"/>
              </w:rPr>
              <w:t>incorrectly</w:t>
            </w:r>
            <w:proofErr w:type="gramEnd"/>
          </w:p>
          <w:p w14:paraId="18B35597" w14:textId="22F3C0B6" w:rsidR="27FCEF6C" w:rsidRDefault="27FCEF6C" w:rsidP="28EF768F">
            <w:pPr>
              <w:rPr>
                <w:lang w:val="en-CA"/>
              </w:rPr>
            </w:pPr>
          </w:p>
          <w:p w14:paraId="5D0F8250" w14:textId="575695B4" w:rsidR="27FCEF6C" w:rsidRDefault="27FCEF6C" w:rsidP="28EF768F">
            <w:pPr>
              <w:rPr>
                <w:lang w:val="en-CA"/>
              </w:rPr>
            </w:pPr>
          </w:p>
          <w:p w14:paraId="6EC9D7D1" w14:textId="4A8E2FC2" w:rsidR="27FCEF6C" w:rsidRDefault="27FCEF6C" w:rsidP="28EF768F">
            <w:pPr>
              <w:rPr>
                <w:lang w:val="en-CA"/>
              </w:rPr>
            </w:pPr>
          </w:p>
        </w:tc>
        <w:tc>
          <w:tcPr>
            <w:tcW w:w="794" w:type="dxa"/>
          </w:tcPr>
          <w:p w14:paraId="15016E76" w14:textId="197729B1" w:rsidR="27FCEF6C" w:rsidRDefault="27FCEF6C" w:rsidP="27FCEF6C">
            <w:pPr>
              <w:rPr>
                <w:lang w:val="en-CA"/>
              </w:rPr>
            </w:pPr>
          </w:p>
        </w:tc>
      </w:tr>
      <w:tr w:rsidR="28EF768F" w14:paraId="391249A8" w14:textId="77777777" w:rsidTr="28EF768F">
        <w:trPr>
          <w:trHeight w:val="300"/>
        </w:trPr>
        <w:tc>
          <w:tcPr>
            <w:tcW w:w="1365" w:type="dxa"/>
          </w:tcPr>
          <w:p w14:paraId="23F4C556" w14:textId="77777777" w:rsidR="28EF768F" w:rsidRDefault="28EF768F" w:rsidP="28EF768F">
            <w:pPr>
              <w:rPr>
                <w:lang w:val="en-CA"/>
              </w:rPr>
            </w:pPr>
          </w:p>
        </w:tc>
        <w:tc>
          <w:tcPr>
            <w:tcW w:w="1500" w:type="dxa"/>
          </w:tcPr>
          <w:p w14:paraId="5AEB52FF" w14:textId="77777777" w:rsidR="28EF768F" w:rsidRDefault="28EF768F" w:rsidP="28EF768F">
            <w:pPr>
              <w:rPr>
                <w:lang w:val="en-CA"/>
              </w:rPr>
            </w:pPr>
            <w:r w:rsidRPr="28EF768F">
              <w:rPr>
                <w:lang w:val="en-CA"/>
              </w:rPr>
              <w:t>Incomplete</w:t>
            </w:r>
          </w:p>
        </w:tc>
        <w:tc>
          <w:tcPr>
            <w:tcW w:w="2115" w:type="dxa"/>
          </w:tcPr>
          <w:p w14:paraId="21EDB218" w14:textId="77777777" w:rsidR="28EF768F" w:rsidRDefault="28EF768F" w:rsidP="28EF768F">
            <w:pPr>
              <w:rPr>
                <w:lang w:val="en-CA"/>
              </w:rPr>
            </w:pPr>
            <w:r w:rsidRPr="28EF768F">
              <w:rPr>
                <w:lang w:val="en-CA"/>
              </w:rPr>
              <w:t>Not Yet meeting</w:t>
            </w:r>
          </w:p>
        </w:tc>
        <w:tc>
          <w:tcPr>
            <w:tcW w:w="2190" w:type="dxa"/>
          </w:tcPr>
          <w:p w14:paraId="11885207" w14:textId="77777777" w:rsidR="28EF768F" w:rsidRDefault="28EF768F" w:rsidP="28EF768F">
            <w:pPr>
              <w:rPr>
                <w:lang w:val="en-CA"/>
              </w:rPr>
            </w:pPr>
            <w:r w:rsidRPr="28EF768F">
              <w:rPr>
                <w:lang w:val="en-CA"/>
              </w:rPr>
              <w:t xml:space="preserve">Minimally Meeting </w:t>
            </w:r>
          </w:p>
        </w:tc>
        <w:tc>
          <w:tcPr>
            <w:tcW w:w="2430" w:type="dxa"/>
          </w:tcPr>
          <w:p w14:paraId="1E7FEE39" w14:textId="77777777" w:rsidR="28EF768F" w:rsidRDefault="28EF768F" w:rsidP="28EF768F">
            <w:pPr>
              <w:rPr>
                <w:lang w:val="en-CA"/>
              </w:rPr>
            </w:pPr>
            <w:r w:rsidRPr="28EF768F">
              <w:rPr>
                <w:lang w:val="en-CA"/>
              </w:rPr>
              <w:t>Satisfactorily Meeting</w:t>
            </w:r>
          </w:p>
        </w:tc>
        <w:tc>
          <w:tcPr>
            <w:tcW w:w="2261" w:type="dxa"/>
          </w:tcPr>
          <w:p w14:paraId="55F88709" w14:textId="77777777" w:rsidR="28EF768F" w:rsidRDefault="28EF768F" w:rsidP="28EF768F">
            <w:pPr>
              <w:rPr>
                <w:lang w:val="en-CA"/>
              </w:rPr>
            </w:pPr>
            <w:r w:rsidRPr="28EF768F">
              <w:rPr>
                <w:lang w:val="en-CA"/>
              </w:rPr>
              <w:t>Fully Meeting</w:t>
            </w:r>
          </w:p>
        </w:tc>
        <w:tc>
          <w:tcPr>
            <w:tcW w:w="2190" w:type="dxa"/>
          </w:tcPr>
          <w:p w14:paraId="5E288AED" w14:textId="77777777" w:rsidR="28EF768F" w:rsidRDefault="28EF768F" w:rsidP="28EF768F">
            <w:pPr>
              <w:rPr>
                <w:lang w:val="en-CA"/>
              </w:rPr>
            </w:pPr>
            <w:r w:rsidRPr="28EF768F">
              <w:rPr>
                <w:lang w:val="en-CA"/>
              </w:rPr>
              <w:t>Exceeds Expectations</w:t>
            </w:r>
          </w:p>
        </w:tc>
        <w:tc>
          <w:tcPr>
            <w:tcW w:w="794" w:type="dxa"/>
          </w:tcPr>
          <w:p w14:paraId="17CC304E" w14:textId="77777777" w:rsidR="28EF768F" w:rsidRDefault="28EF768F" w:rsidP="28EF768F">
            <w:pPr>
              <w:rPr>
                <w:lang w:val="en-CA"/>
              </w:rPr>
            </w:pPr>
            <w:r w:rsidRPr="28EF768F">
              <w:rPr>
                <w:lang w:val="en-CA"/>
              </w:rPr>
              <w:t>Score</w:t>
            </w:r>
          </w:p>
        </w:tc>
      </w:tr>
      <w:tr w:rsidR="28EF768F" w14:paraId="7A4D5600" w14:textId="77777777" w:rsidTr="28EF768F">
        <w:trPr>
          <w:trHeight w:val="300"/>
        </w:trPr>
        <w:tc>
          <w:tcPr>
            <w:tcW w:w="1365" w:type="dxa"/>
          </w:tcPr>
          <w:p w14:paraId="0079B842" w14:textId="77777777" w:rsidR="28EF768F" w:rsidRDefault="28EF768F" w:rsidP="28EF768F">
            <w:pPr>
              <w:rPr>
                <w:lang w:val="en-CA"/>
              </w:rPr>
            </w:pPr>
          </w:p>
        </w:tc>
        <w:tc>
          <w:tcPr>
            <w:tcW w:w="1500" w:type="dxa"/>
          </w:tcPr>
          <w:p w14:paraId="5195F31D" w14:textId="77777777" w:rsidR="28EF768F" w:rsidRDefault="28EF768F" w:rsidP="28EF768F">
            <w:pPr>
              <w:rPr>
                <w:lang w:val="en-CA"/>
              </w:rPr>
            </w:pPr>
            <w:r w:rsidRPr="28EF768F">
              <w:rPr>
                <w:lang w:val="en-CA"/>
              </w:rPr>
              <w:t>0 or I</w:t>
            </w:r>
          </w:p>
        </w:tc>
        <w:tc>
          <w:tcPr>
            <w:tcW w:w="2115" w:type="dxa"/>
          </w:tcPr>
          <w:p w14:paraId="1E3FE657" w14:textId="77777777" w:rsidR="28EF768F" w:rsidRDefault="28EF768F" w:rsidP="28EF768F">
            <w:pPr>
              <w:rPr>
                <w:lang w:val="en-CA"/>
              </w:rPr>
            </w:pPr>
            <w:r w:rsidRPr="28EF768F">
              <w:rPr>
                <w:lang w:val="en-CA"/>
              </w:rPr>
              <w:t>(.5-2.9) D/E</w:t>
            </w:r>
          </w:p>
        </w:tc>
        <w:tc>
          <w:tcPr>
            <w:tcW w:w="2190" w:type="dxa"/>
          </w:tcPr>
          <w:p w14:paraId="3F1B4997" w14:textId="77777777" w:rsidR="28EF768F" w:rsidRDefault="28EF768F" w:rsidP="28EF768F">
            <w:pPr>
              <w:rPr>
                <w:lang w:val="en-CA"/>
              </w:rPr>
            </w:pPr>
            <w:r w:rsidRPr="28EF768F">
              <w:rPr>
                <w:lang w:val="en-CA"/>
              </w:rPr>
              <w:t>(3-3.5) C-</w:t>
            </w:r>
          </w:p>
        </w:tc>
        <w:tc>
          <w:tcPr>
            <w:tcW w:w="2430" w:type="dxa"/>
          </w:tcPr>
          <w:p w14:paraId="439ADBB9" w14:textId="77777777" w:rsidR="28EF768F" w:rsidRDefault="28EF768F" w:rsidP="28EF768F">
            <w:pPr>
              <w:rPr>
                <w:lang w:val="en-CA"/>
              </w:rPr>
            </w:pPr>
            <w:r w:rsidRPr="28EF768F">
              <w:rPr>
                <w:lang w:val="en-CA"/>
              </w:rPr>
              <w:t>(3.6-4.4</w:t>
            </w:r>
            <w:proofErr w:type="gramStart"/>
            <w:r w:rsidRPr="28EF768F">
              <w:rPr>
                <w:lang w:val="en-CA"/>
              </w:rPr>
              <w:t>)  C</w:t>
            </w:r>
            <w:proofErr w:type="gramEnd"/>
            <w:r w:rsidRPr="28EF768F">
              <w:rPr>
                <w:lang w:val="en-CA"/>
              </w:rPr>
              <w:t>/C+</w:t>
            </w:r>
          </w:p>
        </w:tc>
        <w:tc>
          <w:tcPr>
            <w:tcW w:w="2261" w:type="dxa"/>
          </w:tcPr>
          <w:p w14:paraId="7F014E7B" w14:textId="77777777" w:rsidR="28EF768F" w:rsidRDefault="28EF768F" w:rsidP="28EF768F">
            <w:pPr>
              <w:rPr>
                <w:lang w:val="en-CA"/>
              </w:rPr>
            </w:pPr>
            <w:r w:rsidRPr="28EF768F">
              <w:rPr>
                <w:lang w:val="en-CA"/>
              </w:rPr>
              <w:t>(4.5-5.4) (B/A-)</w:t>
            </w:r>
          </w:p>
        </w:tc>
        <w:tc>
          <w:tcPr>
            <w:tcW w:w="2190" w:type="dxa"/>
          </w:tcPr>
          <w:p w14:paraId="3C9C1921" w14:textId="77777777" w:rsidR="28EF768F" w:rsidRDefault="28EF768F" w:rsidP="28EF768F">
            <w:pPr>
              <w:rPr>
                <w:lang w:val="en-CA"/>
              </w:rPr>
            </w:pPr>
            <w:r w:rsidRPr="28EF768F">
              <w:rPr>
                <w:lang w:val="en-CA"/>
              </w:rPr>
              <w:t>(5.5-6) (A/A+)</w:t>
            </w:r>
          </w:p>
        </w:tc>
        <w:tc>
          <w:tcPr>
            <w:tcW w:w="794" w:type="dxa"/>
          </w:tcPr>
          <w:p w14:paraId="66B4C92F" w14:textId="77777777" w:rsidR="28EF768F" w:rsidRDefault="28EF768F" w:rsidP="28EF768F">
            <w:pPr>
              <w:rPr>
                <w:lang w:val="en-CA"/>
              </w:rPr>
            </w:pPr>
          </w:p>
        </w:tc>
      </w:tr>
      <w:tr w:rsidR="009914A7" w:rsidRPr="002F1613" w14:paraId="79E80A99" w14:textId="77777777" w:rsidTr="28EF768F">
        <w:tc>
          <w:tcPr>
            <w:tcW w:w="1365" w:type="dxa"/>
          </w:tcPr>
          <w:p w14:paraId="19BFC95E" w14:textId="58812249" w:rsidR="00730037" w:rsidRPr="002F1613" w:rsidRDefault="00730037">
            <w:pPr>
              <w:rPr>
                <w:lang w:val="en-CA"/>
              </w:rPr>
            </w:pPr>
            <w:r w:rsidRPr="4507070F">
              <w:rPr>
                <w:lang w:val="en-CA"/>
              </w:rPr>
              <w:lastRenderedPageBreak/>
              <w:t>Writing with proper</w:t>
            </w:r>
            <w:r w:rsidR="663FED62" w:rsidRPr="4507070F">
              <w:rPr>
                <w:lang w:val="en-CA"/>
              </w:rPr>
              <w:t xml:space="preserve"> grammar &amp;</w:t>
            </w:r>
            <w:r w:rsidRPr="4507070F">
              <w:rPr>
                <w:lang w:val="en-CA"/>
              </w:rPr>
              <w:t xml:space="preserve"> sentence structure</w:t>
            </w:r>
          </w:p>
        </w:tc>
        <w:tc>
          <w:tcPr>
            <w:tcW w:w="1500" w:type="dxa"/>
          </w:tcPr>
          <w:p w14:paraId="1D52B84B" w14:textId="64850C82" w:rsidR="00730037" w:rsidRDefault="00730037" w:rsidP="005552C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 xml:space="preserve">Not handed in or </w:t>
            </w:r>
            <w:r w:rsidR="5A5B8C58" w:rsidRPr="28EF768F">
              <w:rPr>
                <w:lang w:val="en-CA"/>
              </w:rPr>
              <w:t>too brief</w:t>
            </w:r>
          </w:p>
        </w:tc>
        <w:tc>
          <w:tcPr>
            <w:tcW w:w="2115" w:type="dxa"/>
          </w:tcPr>
          <w:p w14:paraId="6D531543" w14:textId="74C4DEA3" w:rsidR="00730037" w:rsidRPr="002F1613" w:rsidRDefault="00730037" w:rsidP="005552C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>Many errors in sentence structure that</w:t>
            </w:r>
            <w:r w:rsidR="7ECBC1BD" w:rsidRPr="28EF768F">
              <w:rPr>
                <w:lang w:val="en-CA"/>
              </w:rPr>
              <w:t xml:space="preserve"> </w:t>
            </w:r>
            <w:r w:rsidR="4018A372" w:rsidRPr="28EF768F">
              <w:rPr>
                <w:lang w:val="en-CA"/>
              </w:rPr>
              <w:t>significantly interfere</w:t>
            </w:r>
            <w:r w:rsidRPr="28EF768F">
              <w:rPr>
                <w:lang w:val="en-CA"/>
              </w:rPr>
              <w:t xml:space="preserve"> with meaning or understanding.</w:t>
            </w:r>
          </w:p>
        </w:tc>
        <w:tc>
          <w:tcPr>
            <w:tcW w:w="2190" w:type="dxa"/>
          </w:tcPr>
          <w:p w14:paraId="6551ED1B" w14:textId="5D57829B" w:rsidR="00730037" w:rsidRPr="005552C7" w:rsidRDefault="00730037" w:rsidP="0073003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>Several errors in sentence structure that</w:t>
            </w:r>
            <w:r w:rsidR="36E8A8C9" w:rsidRPr="28EF768F">
              <w:rPr>
                <w:lang w:val="en-CA"/>
              </w:rPr>
              <w:t xml:space="preserve"> often</w:t>
            </w:r>
            <w:r w:rsidRPr="28EF768F">
              <w:rPr>
                <w:lang w:val="en-CA"/>
              </w:rPr>
              <w:t xml:space="preserve"> interfere with meaning or understanding.</w:t>
            </w:r>
          </w:p>
        </w:tc>
        <w:tc>
          <w:tcPr>
            <w:tcW w:w="2430" w:type="dxa"/>
          </w:tcPr>
          <w:p w14:paraId="0A4A9D66" w14:textId="6A7D85CF" w:rsidR="00730037" w:rsidRPr="005552C7" w:rsidRDefault="00730037" w:rsidP="005552C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>A few errors in sentence structure that</w:t>
            </w:r>
            <w:r w:rsidR="691B528A" w:rsidRPr="28EF768F">
              <w:rPr>
                <w:lang w:val="en-CA"/>
              </w:rPr>
              <w:t xml:space="preserve"> may sometimes</w:t>
            </w:r>
            <w:r w:rsidRPr="28EF768F">
              <w:rPr>
                <w:lang w:val="en-CA"/>
              </w:rPr>
              <w:t xml:space="preserve"> interfere with meaning or understanding.</w:t>
            </w:r>
          </w:p>
        </w:tc>
        <w:tc>
          <w:tcPr>
            <w:tcW w:w="2261" w:type="dxa"/>
          </w:tcPr>
          <w:p w14:paraId="1D3425AD" w14:textId="77777777" w:rsidR="00730037" w:rsidRPr="005552C7" w:rsidRDefault="00730037" w:rsidP="005552C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>Little to no errors in sentence structure that interfere with meaning or understanding.</w:t>
            </w:r>
          </w:p>
        </w:tc>
        <w:tc>
          <w:tcPr>
            <w:tcW w:w="2190" w:type="dxa"/>
          </w:tcPr>
          <w:p w14:paraId="6C896F8B" w14:textId="77777777" w:rsidR="00730037" w:rsidRPr="005552C7" w:rsidRDefault="00730037" w:rsidP="0073003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>No errors in sentence structure that interfere meaning or understanding.</w:t>
            </w:r>
          </w:p>
        </w:tc>
        <w:tc>
          <w:tcPr>
            <w:tcW w:w="794" w:type="dxa"/>
          </w:tcPr>
          <w:p w14:paraId="6A05A809" w14:textId="77777777" w:rsidR="00730037" w:rsidRPr="005552C7" w:rsidRDefault="00730037" w:rsidP="005552C7">
            <w:pPr>
              <w:rPr>
                <w:lang w:val="en-CA"/>
              </w:rPr>
            </w:pPr>
          </w:p>
        </w:tc>
      </w:tr>
      <w:tr w:rsidR="009914A7" w:rsidRPr="002F1613" w14:paraId="30E28667" w14:textId="77777777" w:rsidTr="28EF768F">
        <w:tc>
          <w:tcPr>
            <w:tcW w:w="1365" w:type="dxa"/>
          </w:tcPr>
          <w:p w14:paraId="4B4288B2" w14:textId="267A7C80" w:rsidR="00730037" w:rsidRPr="002F1613" w:rsidRDefault="10EF087D">
            <w:pPr>
              <w:rPr>
                <w:lang w:val="en-CA"/>
              </w:rPr>
            </w:pPr>
            <w:r w:rsidRPr="4507070F">
              <w:rPr>
                <w:lang w:val="en-CA"/>
              </w:rPr>
              <w:t>Writing</w:t>
            </w:r>
            <w:r w:rsidR="00730037" w:rsidRPr="4507070F">
              <w:rPr>
                <w:lang w:val="en-CA"/>
              </w:rPr>
              <w:t xml:space="preserve"> process</w:t>
            </w:r>
          </w:p>
        </w:tc>
        <w:tc>
          <w:tcPr>
            <w:tcW w:w="1500" w:type="dxa"/>
          </w:tcPr>
          <w:p w14:paraId="2401B823" w14:textId="31D230F0" w:rsidR="00730037" w:rsidRPr="005552C7" w:rsidRDefault="0192D85F" w:rsidP="28EF768F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lang w:val="en-CA"/>
              </w:rPr>
            </w:pPr>
            <w:r w:rsidRPr="28EF768F">
              <w:rPr>
                <w:lang w:val="en-CA"/>
              </w:rPr>
              <w:t>Didn’t attempt task</w:t>
            </w:r>
          </w:p>
        </w:tc>
        <w:tc>
          <w:tcPr>
            <w:tcW w:w="2115" w:type="dxa"/>
          </w:tcPr>
          <w:p w14:paraId="470BA179" w14:textId="13C2F8AC" w:rsidR="00730037" w:rsidRPr="005552C7" w:rsidRDefault="2A10451A" w:rsidP="005E00E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 xml:space="preserve"> </w:t>
            </w:r>
            <w:r w:rsidR="3B2F5AED" w:rsidRPr="28EF768F">
              <w:rPr>
                <w:lang w:val="en-CA"/>
              </w:rPr>
              <w:t>Mostly</w:t>
            </w:r>
            <w:r w:rsidRPr="28EF768F">
              <w:rPr>
                <w:lang w:val="en-CA"/>
              </w:rPr>
              <w:t xml:space="preserve"> off task or distracted</w:t>
            </w:r>
            <w:r w:rsidR="467D0D2F" w:rsidRPr="28EF768F">
              <w:rPr>
                <w:lang w:val="en-CA"/>
              </w:rPr>
              <w:t>. Rarely focused.</w:t>
            </w:r>
          </w:p>
        </w:tc>
        <w:tc>
          <w:tcPr>
            <w:tcW w:w="2190" w:type="dxa"/>
          </w:tcPr>
          <w:p w14:paraId="16D076E3" w14:textId="751A8CFC" w:rsidR="00730037" w:rsidRPr="005552C7" w:rsidRDefault="5D5A613D" w:rsidP="005E00E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>Often</w:t>
            </w:r>
            <w:r w:rsidR="3B718AA4" w:rsidRPr="28EF768F">
              <w:rPr>
                <w:lang w:val="en-CA"/>
              </w:rPr>
              <w:t xml:space="preserve"> off task or distracted.</w:t>
            </w:r>
            <w:r w:rsidR="1AF09630" w:rsidRPr="28EF768F">
              <w:rPr>
                <w:lang w:val="en-CA"/>
              </w:rPr>
              <w:t xml:space="preserve"> Focused </w:t>
            </w:r>
            <w:proofErr w:type="gramStart"/>
            <w:r w:rsidR="1AF09630" w:rsidRPr="28EF768F">
              <w:rPr>
                <w:lang w:val="en-CA"/>
              </w:rPr>
              <w:t>at</w:t>
            </w:r>
            <w:proofErr w:type="gramEnd"/>
            <w:r w:rsidR="1AF09630" w:rsidRPr="28EF768F">
              <w:rPr>
                <w:lang w:val="en-CA"/>
              </w:rPr>
              <w:t xml:space="preserve"> times.</w:t>
            </w:r>
          </w:p>
        </w:tc>
        <w:tc>
          <w:tcPr>
            <w:tcW w:w="2430" w:type="dxa"/>
          </w:tcPr>
          <w:p w14:paraId="2478EF02" w14:textId="030B8C70" w:rsidR="00730037" w:rsidRPr="005552C7" w:rsidRDefault="577AC87B" w:rsidP="005E00E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 xml:space="preserve"> Sometimes </w:t>
            </w:r>
            <w:r w:rsidR="6C6829B0" w:rsidRPr="28EF768F">
              <w:rPr>
                <w:lang w:val="en-CA"/>
              </w:rPr>
              <w:t xml:space="preserve">focused but sometimes </w:t>
            </w:r>
            <w:r w:rsidRPr="28EF768F">
              <w:rPr>
                <w:lang w:val="en-CA"/>
              </w:rPr>
              <w:t>off task or distracted.</w:t>
            </w:r>
          </w:p>
        </w:tc>
        <w:tc>
          <w:tcPr>
            <w:tcW w:w="2261" w:type="dxa"/>
          </w:tcPr>
          <w:p w14:paraId="20DDE9A3" w14:textId="4B88C633" w:rsidR="00730037" w:rsidRPr="005552C7" w:rsidRDefault="610D1865" w:rsidP="005E00E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 xml:space="preserve"> </w:t>
            </w:r>
            <w:r w:rsidR="3036B770" w:rsidRPr="28EF768F">
              <w:rPr>
                <w:lang w:val="en-CA"/>
              </w:rPr>
              <w:t>Focused and on</w:t>
            </w:r>
            <w:r w:rsidRPr="28EF768F">
              <w:rPr>
                <w:lang w:val="en-CA"/>
              </w:rPr>
              <w:t xml:space="preserve"> task </w:t>
            </w:r>
            <w:r w:rsidR="6E52301E" w:rsidRPr="28EF768F">
              <w:rPr>
                <w:lang w:val="en-CA"/>
              </w:rPr>
              <w:t>for majority of time</w:t>
            </w:r>
            <w:r w:rsidRPr="28EF768F">
              <w:rPr>
                <w:lang w:val="en-CA"/>
              </w:rPr>
              <w:t>.</w:t>
            </w:r>
          </w:p>
        </w:tc>
        <w:tc>
          <w:tcPr>
            <w:tcW w:w="2190" w:type="dxa"/>
          </w:tcPr>
          <w:p w14:paraId="1DFFC4B2" w14:textId="2FE164D0" w:rsidR="00730037" w:rsidRPr="005552C7" w:rsidRDefault="599B930F" w:rsidP="005E00ED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 xml:space="preserve"> Focused and on task for entire time.</w:t>
            </w:r>
          </w:p>
        </w:tc>
        <w:tc>
          <w:tcPr>
            <w:tcW w:w="794" w:type="dxa"/>
          </w:tcPr>
          <w:p w14:paraId="5A39BBE3" w14:textId="77777777" w:rsidR="00730037" w:rsidRPr="005552C7" w:rsidRDefault="00730037" w:rsidP="005552C7">
            <w:pPr>
              <w:rPr>
                <w:lang w:val="en-CA"/>
              </w:rPr>
            </w:pPr>
          </w:p>
        </w:tc>
      </w:tr>
      <w:tr w:rsidR="009914A7" w:rsidRPr="002F1613" w14:paraId="7A0F0FD3" w14:textId="77777777" w:rsidTr="28EF768F">
        <w:tc>
          <w:tcPr>
            <w:tcW w:w="1365" w:type="dxa"/>
          </w:tcPr>
          <w:p w14:paraId="1177EBAD" w14:textId="77777777" w:rsidR="00730037" w:rsidRPr="002F1613" w:rsidRDefault="00730037" w:rsidP="005E00ED">
            <w:pPr>
              <w:rPr>
                <w:lang w:val="en-CA"/>
              </w:rPr>
            </w:pPr>
            <w:r>
              <w:rPr>
                <w:lang w:val="en-CA"/>
              </w:rPr>
              <w:t xml:space="preserve">Ability to sustain writing </w:t>
            </w:r>
            <w:r w:rsidR="005E00ED">
              <w:rPr>
                <w:lang w:val="en-CA"/>
              </w:rPr>
              <w:t>and</w:t>
            </w:r>
            <w:r>
              <w:rPr>
                <w:lang w:val="en-CA"/>
              </w:rPr>
              <w:t xml:space="preserve"> complete piece of writing appropriate to length of time.</w:t>
            </w:r>
          </w:p>
        </w:tc>
        <w:tc>
          <w:tcPr>
            <w:tcW w:w="1500" w:type="dxa"/>
          </w:tcPr>
          <w:p w14:paraId="335CBA57" w14:textId="61316DAA" w:rsidR="00730037" w:rsidRPr="005552C7" w:rsidRDefault="00730037" w:rsidP="005552C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 xml:space="preserve">Not handed in or </w:t>
            </w:r>
            <w:r w:rsidR="6BB92E89" w:rsidRPr="28EF768F">
              <w:rPr>
                <w:lang w:val="en-CA"/>
              </w:rPr>
              <w:t>too brief</w:t>
            </w:r>
            <w:r w:rsidR="4C713CB6" w:rsidRPr="28EF768F">
              <w:rPr>
                <w:lang w:val="en-CA"/>
              </w:rPr>
              <w:t xml:space="preserve"> (2-3 sentences or less)</w:t>
            </w:r>
          </w:p>
          <w:p w14:paraId="0D91CB11" w14:textId="2D5802BD" w:rsidR="00730037" w:rsidRPr="005552C7" w:rsidRDefault="00730037" w:rsidP="4507070F">
            <w:pPr>
              <w:rPr>
                <w:lang w:val="en-CA"/>
              </w:rPr>
            </w:pPr>
          </w:p>
        </w:tc>
        <w:tc>
          <w:tcPr>
            <w:tcW w:w="2115" w:type="dxa"/>
          </w:tcPr>
          <w:p w14:paraId="6E3A93CC" w14:textId="4DFEB407" w:rsidR="00730037" w:rsidRPr="005552C7" w:rsidRDefault="00060697" w:rsidP="009914A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 xml:space="preserve">Students </w:t>
            </w:r>
            <w:r w:rsidR="003F0A8A" w:rsidRPr="28EF768F">
              <w:rPr>
                <w:lang w:val="en-CA"/>
              </w:rPr>
              <w:t xml:space="preserve">write </w:t>
            </w:r>
            <w:bookmarkStart w:id="1" w:name="_Int_SlAbefMQ"/>
            <w:r w:rsidR="003F0A8A" w:rsidRPr="28EF768F">
              <w:rPr>
                <w:lang w:val="en-CA"/>
              </w:rPr>
              <w:t>very little</w:t>
            </w:r>
            <w:bookmarkEnd w:id="1"/>
            <w:r w:rsidR="003F0A8A" w:rsidRPr="28EF768F">
              <w:rPr>
                <w:lang w:val="en-CA"/>
              </w:rPr>
              <w:t xml:space="preserve"> </w:t>
            </w:r>
            <w:r w:rsidR="70318708" w:rsidRPr="28EF768F">
              <w:rPr>
                <w:lang w:val="en-CA"/>
              </w:rPr>
              <w:t xml:space="preserve">on </w:t>
            </w:r>
            <w:r w:rsidR="37FD0B57" w:rsidRPr="28EF768F">
              <w:rPr>
                <w:lang w:val="en-CA"/>
              </w:rPr>
              <w:t>topic,</w:t>
            </w:r>
            <w:r w:rsidR="00AA21FC" w:rsidRPr="28EF768F">
              <w:rPr>
                <w:lang w:val="en-CA"/>
              </w:rPr>
              <w:t xml:space="preserve"> </w:t>
            </w:r>
            <w:r w:rsidR="009914A7" w:rsidRPr="28EF768F">
              <w:rPr>
                <w:lang w:val="en-CA"/>
              </w:rPr>
              <w:t>that is underdeveloped, and is insufficient to meet the requirements of the task, based on</w:t>
            </w:r>
            <w:r w:rsidR="003F0A8A" w:rsidRPr="28EF768F">
              <w:rPr>
                <w:lang w:val="en-CA"/>
              </w:rPr>
              <w:t xml:space="preserve"> the</w:t>
            </w:r>
            <w:r w:rsidR="005E00ED" w:rsidRPr="28EF768F">
              <w:rPr>
                <w:lang w:val="en-CA"/>
              </w:rPr>
              <w:t xml:space="preserve"> length of time given.</w:t>
            </w:r>
            <w:r w:rsidR="1F3E383C" w:rsidRPr="28EF768F">
              <w:rPr>
                <w:lang w:val="en-CA"/>
              </w:rPr>
              <w:t xml:space="preserve"> (</w:t>
            </w:r>
            <w:r w:rsidR="78BF1C3F" w:rsidRPr="28EF768F">
              <w:rPr>
                <w:lang w:val="en-CA"/>
              </w:rPr>
              <w:t>Less</w:t>
            </w:r>
            <w:r w:rsidR="1F3E383C" w:rsidRPr="28EF768F">
              <w:rPr>
                <w:lang w:val="en-CA"/>
              </w:rPr>
              <w:t xml:space="preserve"> than half a page)</w:t>
            </w:r>
          </w:p>
        </w:tc>
        <w:tc>
          <w:tcPr>
            <w:tcW w:w="2190" w:type="dxa"/>
          </w:tcPr>
          <w:p w14:paraId="3E0F65DB" w14:textId="4D64FA12" w:rsidR="00730037" w:rsidRPr="005552C7" w:rsidRDefault="005E00ED" w:rsidP="009914A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 xml:space="preserve">Students </w:t>
            </w:r>
            <w:r w:rsidR="3437D2CC" w:rsidRPr="28EF768F">
              <w:rPr>
                <w:lang w:val="en-CA"/>
              </w:rPr>
              <w:t>can</w:t>
            </w:r>
            <w:r w:rsidRPr="28EF768F">
              <w:rPr>
                <w:lang w:val="en-CA"/>
              </w:rPr>
              <w:t xml:space="preserve"> write a </w:t>
            </w:r>
            <w:r w:rsidR="009914A7" w:rsidRPr="28EF768F">
              <w:rPr>
                <w:lang w:val="en-CA"/>
              </w:rPr>
              <w:t>very loosely developed</w:t>
            </w:r>
            <w:r w:rsidRPr="28EF768F">
              <w:rPr>
                <w:lang w:val="en-CA"/>
              </w:rPr>
              <w:t xml:space="preserve"> piece of writing </w:t>
            </w:r>
            <w:r w:rsidR="39CC0719" w:rsidRPr="28EF768F">
              <w:rPr>
                <w:lang w:val="en-CA"/>
              </w:rPr>
              <w:t xml:space="preserve">on </w:t>
            </w:r>
            <w:r w:rsidR="5DDF9773" w:rsidRPr="28EF768F">
              <w:rPr>
                <w:lang w:val="en-CA"/>
              </w:rPr>
              <w:t>topic that</w:t>
            </w:r>
            <w:r w:rsidR="003F0A8A" w:rsidRPr="28EF768F">
              <w:rPr>
                <w:lang w:val="en-CA"/>
              </w:rPr>
              <w:t xml:space="preserve"> is minimally long enough </w:t>
            </w:r>
            <w:r w:rsidR="006A447B" w:rsidRPr="28EF768F">
              <w:rPr>
                <w:lang w:val="en-CA"/>
              </w:rPr>
              <w:t>for</w:t>
            </w:r>
            <w:r w:rsidR="003F0A8A" w:rsidRPr="28EF768F">
              <w:rPr>
                <w:lang w:val="en-CA"/>
              </w:rPr>
              <w:t xml:space="preserve"> the</w:t>
            </w:r>
            <w:r w:rsidRPr="28EF768F">
              <w:rPr>
                <w:lang w:val="en-CA"/>
              </w:rPr>
              <w:t xml:space="preserve"> length of time given.</w:t>
            </w:r>
            <w:r w:rsidR="55435330" w:rsidRPr="28EF768F">
              <w:rPr>
                <w:lang w:val="en-CA"/>
              </w:rPr>
              <w:t xml:space="preserve"> </w:t>
            </w:r>
            <w:r w:rsidR="337C13DA" w:rsidRPr="28EF768F">
              <w:rPr>
                <w:lang w:val="en-CA"/>
              </w:rPr>
              <w:t>(</w:t>
            </w:r>
            <w:r w:rsidR="337BC5CE" w:rsidRPr="28EF768F">
              <w:rPr>
                <w:lang w:val="en-CA"/>
              </w:rPr>
              <w:t>Half</w:t>
            </w:r>
            <w:r w:rsidR="55435330" w:rsidRPr="28EF768F">
              <w:rPr>
                <w:lang w:val="en-CA"/>
              </w:rPr>
              <w:t xml:space="preserve"> a page)</w:t>
            </w:r>
          </w:p>
        </w:tc>
        <w:tc>
          <w:tcPr>
            <w:tcW w:w="2430" w:type="dxa"/>
          </w:tcPr>
          <w:p w14:paraId="383C502F" w14:textId="284A9706" w:rsidR="00730037" w:rsidRPr="005552C7" w:rsidRDefault="005E00ED" w:rsidP="009914A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 xml:space="preserve">Students </w:t>
            </w:r>
            <w:r w:rsidR="2135ED44" w:rsidRPr="28EF768F">
              <w:rPr>
                <w:lang w:val="en-CA"/>
              </w:rPr>
              <w:t>can</w:t>
            </w:r>
            <w:r w:rsidRPr="28EF768F">
              <w:rPr>
                <w:lang w:val="en-CA"/>
              </w:rPr>
              <w:t xml:space="preserve"> write a </w:t>
            </w:r>
            <w:bookmarkStart w:id="2" w:name="_Int_0rdA2lNW"/>
            <w:r w:rsidR="009914A7" w:rsidRPr="28EF768F">
              <w:rPr>
                <w:lang w:val="en-CA"/>
              </w:rPr>
              <w:t xml:space="preserve">somewhat </w:t>
            </w:r>
            <w:r w:rsidRPr="28EF768F">
              <w:rPr>
                <w:lang w:val="en-CA"/>
              </w:rPr>
              <w:t>developed</w:t>
            </w:r>
            <w:bookmarkEnd w:id="2"/>
            <w:r w:rsidRPr="28EF768F">
              <w:rPr>
                <w:lang w:val="en-CA"/>
              </w:rPr>
              <w:t xml:space="preserve"> piece </w:t>
            </w:r>
            <w:r w:rsidR="009914A7" w:rsidRPr="28EF768F">
              <w:rPr>
                <w:lang w:val="en-CA"/>
              </w:rPr>
              <w:t xml:space="preserve">and </w:t>
            </w:r>
            <w:bookmarkStart w:id="3" w:name="_Int_QcjQhfKY"/>
            <w:r w:rsidR="009914A7" w:rsidRPr="28EF768F">
              <w:rPr>
                <w:lang w:val="en-CA"/>
              </w:rPr>
              <w:t>somewhat unified</w:t>
            </w:r>
            <w:bookmarkEnd w:id="3"/>
            <w:r w:rsidR="009914A7" w:rsidRPr="28EF768F">
              <w:rPr>
                <w:lang w:val="en-CA"/>
              </w:rPr>
              <w:t xml:space="preserve"> piece </w:t>
            </w:r>
            <w:r w:rsidRPr="28EF768F">
              <w:rPr>
                <w:lang w:val="en-CA"/>
              </w:rPr>
              <w:t xml:space="preserve">of writing </w:t>
            </w:r>
            <w:r w:rsidR="2DFD320D" w:rsidRPr="28EF768F">
              <w:rPr>
                <w:lang w:val="en-CA"/>
              </w:rPr>
              <w:t xml:space="preserve">on </w:t>
            </w:r>
            <w:r w:rsidR="0F9D5152" w:rsidRPr="28EF768F">
              <w:rPr>
                <w:lang w:val="en-CA"/>
              </w:rPr>
              <w:t>topic,</w:t>
            </w:r>
            <w:r w:rsidR="003F0A8A" w:rsidRPr="28EF768F">
              <w:rPr>
                <w:lang w:val="en-CA"/>
              </w:rPr>
              <w:t xml:space="preserve"> </w:t>
            </w:r>
            <w:r w:rsidR="009914A7" w:rsidRPr="28EF768F">
              <w:rPr>
                <w:lang w:val="en-CA"/>
              </w:rPr>
              <w:t xml:space="preserve">that </w:t>
            </w:r>
            <w:r w:rsidR="000B016E" w:rsidRPr="28EF768F">
              <w:rPr>
                <w:lang w:val="en-CA"/>
              </w:rPr>
              <w:t>is sufficient for</w:t>
            </w:r>
            <w:r w:rsidRPr="28EF768F">
              <w:rPr>
                <w:lang w:val="en-CA"/>
              </w:rPr>
              <w:t xml:space="preserve"> the length of time given.</w:t>
            </w:r>
            <w:r w:rsidR="43663E55" w:rsidRPr="28EF768F">
              <w:rPr>
                <w:lang w:val="en-CA"/>
              </w:rPr>
              <w:t xml:space="preserve"> </w:t>
            </w:r>
            <w:r w:rsidR="24EBA1CB" w:rsidRPr="28EF768F">
              <w:rPr>
                <w:lang w:val="en-CA"/>
              </w:rPr>
              <w:t>(¾</w:t>
            </w:r>
            <w:r w:rsidR="43663E55" w:rsidRPr="28EF768F">
              <w:rPr>
                <w:lang w:val="en-CA"/>
              </w:rPr>
              <w:t xml:space="preserve"> of a page)</w:t>
            </w:r>
          </w:p>
        </w:tc>
        <w:tc>
          <w:tcPr>
            <w:tcW w:w="2261" w:type="dxa"/>
          </w:tcPr>
          <w:p w14:paraId="290B3F6D" w14:textId="5984B312" w:rsidR="00730037" w:rsidRPr="005552C7" w:rsidRDefault="005E00ED" w:rsidP="009914A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 xml:space="preserve">Students </w:t>
            </w:r>
            <w:r w:rsidR="43566C63" w:rsidRPr="28EF768F">
              <w:rPr>
                <w:lang w:val="en-CA"/>
              </w:rPr>
              <w:t>can</w:t>
            </w:r>
            <w:r w:rsidRPr="28EF768F">
              <w:rPr>
                <w:lang w:val="en-CA"/>
              </w:rPr>
              <w:t xml:space="preserve"> write a </w:t>
            </w:r>
            <w:r w:rsidR="4530788D" w:rsidRPr="28EF768F">
              <w:rPr>
                <w:lang w:val="en-CA"/>
              </w:rPr>
              <w:t>well-developed</w:t>
            </w:r>
            <w:r w:rsidR="009914A7" w:rsidRPr="28EF768F">
              <w:rPr>
                <w:lang w:val="en-CA"/>
              </w:rPr>
              <w:t xml:space="preserve"> and</w:t>
            </w:r>
            <w:r w:rsidRPr="28EF768F">
              <w:rPr>
                <w:lang w:val="en-CA"/>
              </w:rPr>
              <w:t xml:space="preserve"> unified piece of writing </w:t>
            </w:r>
            <w:r w:rsidR="003F0A8A" w:rsidRPr="28EF768F">
              <w:rPr>
                <w:lang w:val="en-CA"/>
              </w:rPr>
              <w:t xml:space="preserve">on the </w:t>
            </w:r>
            <w:r w:rsidR="11402C3C" w:rsidRPr="28EF768F">
              <w:rPr>
                <w:lang w:val="en-CA"/>
              </w:rPr>
              <w:t>topic,</w:t>
            </w:r>
            <w:r w:rsidR="003F0A8A" w:rsidRPr="28EF768F">
              <w:rPr>
                <w:lang w:val="en-CA"/>
              </w:rPr>
              <w:t xml:space="preserve"> </w:t>
            </w:r>
            <w:r w:rsidR="009914A7" w:rsidRPr="28EF768F">
              <w:rPr>
                <w:lang w:val="en-CA"/>
              </w:rPr>
              <w:t>th</w:t>
            </w:r>
            <w:r w:rsidR="71113D61" w:rsidRPr="28EF768F">
              <w:rPr>
                <w:lang w:val="en-CA"/>
              </w:rPr>
              <w:t>at is</w:t>
            </w:r>
            <w:r w:rsidR="000B016E" w:rsidRPr="28EF768F">
              <w:rPr>
                <w:lang w:val="en-CA"/>
              </w:rPr>
              <w:t xml:space="preserve"> </w:t>
            </w:r>
            <w:r w:rsidR="529CE3D3" w:rsidRPr="28EF768F">
              <w:rPr>
                <w:lang w:val="en-CA"/>
              </w:rPr>
              <w:t>fully</w:t>
            </w:r>
            <w:r w:rsidR="000B016E" w:rsidRPr="28EF768F">
              <w:rPr>
                <w:lang w:val="en-CA"/>
              </w:rPr>
              <w:t xml:space="preserve"> sufficient for </w:t>
            </w:r>
            <w:r w:rsidRPr="28EF768F">
              <w:rPr>
                <w:lang w:val="en-CA"/>
              </w:rPr>
              <w:t>the length of time given.</w:t>
            </w:r>
            <w:r w:rsidR="113D7E07" w:rsidRPr="28EF768F">
              <w:rPr>
                <w:lang w:val="en-CA"/>
              </w:rPr>
              <w:t xml:space="preserve"> (</w:t>
            </w:r>
            <w:r w:rsidR="609DA15D" w:rsidRPr="28EF768F">
              <w:rPr>
                <w:lang w:val="en-CA"/>
              </w:rPr>
              <w:t>1</w:t>
            </w:r>
            <w:r w:rsidR="113D7E07" w:rsidRPr="28EF768F">
              <w:rPr>
                <w:lang w:val="en-CA"/>
              </w:rPr>
              <w:t xml:space="preserve"> full page)</w:t>
            </w:r>
          </w:p>
        </w:tc>
        <w:tc>
          <w:tcPr>
            <w:tcW w:w="2190" w:type="dxa"/>
          </w:tcPr>
          <w:p w14:paraId="5D5CD3ED" w14:textId="77F07673" w:rsidR="00730037" w:rsidRPr="00730037" w:rsidRDefault="005E00ED" w:rsidP="009914A7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28EF768F">
              <w:rPr>
                <w:lang w:val="en-CA"/>
              </w:rPr>
              <w:t xml:space="preserve">Students </w:t>
            </w:r>
            <w:r w:rsidR="43322A61" w:rsidRPr="28EF768F">
              <w:rPr>
                <w:lang w:val="en-CA"/>
              </w:rPr>
              <w:t>can</w:t>
            </w:r>
            <w:r w:rsidRPr="28EF768F">
              <w:rPr>
                <w:lang w:val="en-CA"/>
              </w:rPr>
              <w:t xml:space="preserve"> write </w:t>
            </w:r>
            <w:r w:rsidR="009914A7" w:rsidRPr="28EF768F">
              <w:rPr>
                <w:lang w:val="en-CA"/>
              </w:rPr>
              <w:t xml:space="preserve">a thoroughly developed, </w:t>
            </w:r>
            <w:r w:rsidRPr="28EF768F">
              <w:rPr>
                <w:lang w:val="en-CA"/>
              </w:rPr>
              <w:t>unified piece of writing</w:t>
            </w:r>
            <w:r w:rsidR="003F0A8A" w:rsidRPr="28EF768F">
              <w:rPr>
                <w:lang w:val="en-CA"/>
              </w:rPr>
              <w:t xml:space="preserve"> on </w:t>
            </w:r>
            <w:r w:rsidR="04924FAB" w:rsidRPr="28EF768F">
              <w:rPr>
                <w:lang w:val="en-CA"/>
              </w:rPr>
              <w:t>topic,</w:t>
            </w:r>
            <w:r w:rsidRPr="28EF768F">
              <w:rPr>
                <w:lang w:val="en-CA"/>
              </w:rPr>
              <w:t xml:space="preserve"> </w:t>
            </w:r>
            <w:r w:rsidR="000B016E" w:rsidRPr="28EF768F">
              <w:rPr>
                <w:lang w:val="en-CA"/>
              </w:rPr>
              <w:t xml:space="preserve">that is more than </w:t>
            </w:r>
            <w:r w:rsidRPr="28EF768F">
              <w:rPr>
                <w:lang w:val="en-CA"/>
              </w:rPr>
              <w:t xml:space="preserve">the length </w:t>
            </w:r>
            <w:r w:rsidR="34A55CE3" w:rsidRPr="28EF768F">
              <w:rPr>
                <w:lang w:val="en-CA"/>
              </w:rPr>
              <w:t>expected during the</w:t>
            </w:r>
            <w:r w:rsidRPr="28EF768F">
              <w:rPr>
                <w:lang w:val="en-CA"/>
              </w:rPr>
              <w:t xml:space="preserve"> time given.</w:t>
            </w:r>
            <w:r w:rsidR="30807136" w:rsidRPr="28EF768F">
              <w:rPr>
                <w:lang w:val="en-CA"/>
              </w:rPr>
              <w:t xml:space="preserve"> (</w:t>
            </w:r>
            <w:r w:rsidR="0DE9428B" w:rsidRPr="28EF768F">
              <w:rPr>
                <w:lang w:val="en-CA"/>
              </w:rPr>
              <w:t>More</w:t>
            </w:r>
            <w:r w:rsidR="30807136" w:rsidRPr="28EF768F">
              <w:rPr>
                <w:lang w:val="en-CA"/>
              </w:rPr>
              <w:t xml:space="preserve"> than 1 page)</w:t>
            </w:r>
          </w:p>
        </w:tc>
        <w:tc>
          <w:tcPr>
            <w:tcW w:w="794" w:type="dxa"/>
          </w:tcPr>
          <w:p w14:paraId="41C8F396" w14:textId="77777777" w:rsidR="00730037" w:rsidRPr="005552C7" w:rsidRDefault="00730037" w:rsidP="005552C7">
            <w:pPr>
              <w:rPr>
                <w:lang w:val="en-CA"/>
              </w:rPr>
            </w:pPr>
          </w:p>
        </w:tc>
      </w:tr>
      <w:tr w:rsidR="28EF768F" w14:paraId="04824256" w14:textId="77777777" w:rsidTr="28EF768F">
        <w:trPr>
          <w:trHeight w:val="300"/>
        </w:trPr>
        <w:tc>
          <w:tcPr>
            <w:tcW w:w="14051" w:type="dxa"/>
            <w:gridSpan w:val="7"/>
          </w:tcPr>
          <w:p w14:paraId="5A0D9138" w14:textId="4906CB2E" w:rsidR="22C497E8" w:rsidRDefault="22C497E8" w:rsidP="28EF768F">
            <w:pPr>
              <w:jc w:val="right"/>
              <w:rPr>
                <w:lang w:val="en-CA"/>
              </w:rPr>
            </w:pPr>
            <w:r w:rsidRPr="28EF768F">
              <w:rPr>
                <w:lang w:val="en-CA"/>
              </w:rPr>
              <w:t>Your Score</w:t>
            </w:r>
          </w:p>
        </w:tc>
        <w:tc>
          <w:tcPr>
            <w:tcW w:w="794" w:type="dxa"/>
          </w:tcPr>
          <w:p w14:paraId="10BA13F3" w14:textId="40B35E45" w:rsidR="28EF768F" w:rsidRDefault="28EF768F" w:rsidP="28EF768F">
            <w:pPr>
              <w:rPr>
                <w:lang w:val="en-CA"/>
              </w:rPr>
            </w:pPr>
          </w:p>
        </w:tc>
      </w:tr>
      <w:tr w:rsidR="28EF768F" w14:paraId="6535D47B" w14:textId="77777777" w:rsidTr="28EF768F">
        <w:trPr>
          <w:trHeight w:val="300"/>
        </w:trPr>
        <w:tc>
          <w:tcPr>
            <w:tcW w:w="14051" w:type="dxa"/>
            <w:gridSpan w:val="7"/>
          </w:tcPr>
          <w:p w14:paraId="22079A45" w14:textId="266B7E66" w:rsidR="22C497E8" w:rsidRDefault="22C497E8" w:rsidP="28EF768F">
            <w:pPr>
              <w:jc w:val="right"/>
              <w:rPr>
                <w:lang w:val="en-CA"/>
              </w:rPr>
            </w:pPr>
            <w:r w:rsidRPr="28EF768F">
              <w:rPr>
                <w:lang w:val="en-CA"/>
              </w:rPr>
              <w:t>Total possible marks</w:t>
            </w:r>
          </w:p>
        </w:tc>
        <w:tc>
          <w:tcPr>
            <w:tcW w:w="794" w:type="dxa"/>
          </w:tcPr>
          <w:p w14:paraId="204CA306" w14:textId="30ACE8C4" w:rsidR="22C497E8" w:rsidRDefault="22C497E8" w:rsidP="28EF768F">
            <w:pPr>
              <w:rPr>
                <w:lang w:val="en-CA"/>
              </w:rPr>
            </w:pPr>
            <w:r w:rsidRPr="28EF768F">
              <w:rPr>
                <w:lang w:val="en-CA"/>
              </w:rPr>
              <w:t>42</w:t>
            </w:r>
          </w:p>
        </w:tc>
      </w:tr>
    </w:tbl>
    <w:p w14:paraId="0D0B940D" w14:textId="16778740" w:rsidR="002F1613" w:rsidRPr="002F1613" w:rsidRDefault="002F1613" w:rsidP="4AA86EC9">
      <w:pPr>
        <w:rPr>
          <w:lang w:val="en-CA"/>
        </w:rPr>
      </w:pPr>
    </w:p>
    <w:sectPr w:rsidR="002F1613" w:rsidRPr="002F1613" w:rsidSect="002F1613">
      <w:pgSz w:w="15840" w:h="12240" w:orient="landscape"/>
      <w:pgMar w:top="576" w:right="576" w:bottom="576" w:left="5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lWM7bgY" int2:invalidationBookmarkName="" int2:hashCode="Lpm5wcxZzqBogC" int2:id="3kHF1n0F">
      <int2:state int2:value="Rejected" int2:type="AugLoop_Text_Critique"/>
    </int2:bookmark>
    <int2:bookmark int2:bookmarkName="_Int_QcjQhfKY" int2:invalidationBookmarkName="" int2:hashCode="QcPjviUvJjFe+s" int2:id="u8DqH24b">
      <int2:state int2:value="Rejected" int2:type="AugLoop_Text_Critique"/>
    </int2:bookmark>
    <int2:bookmark int2:bookmarkName="_Int_0rdA2lNW" int2:invalidationBookmarkName="" int2:hashCode="xiTskuN1WKOeZ7" int2:id="7L34ml5i">
      <int2:state int2:value="Rejected" int2:type="AugLoop_Text_Critique"/>
    </int2:bookmark>
    <int2:bookmark int2:bookmarkName="_Int_SlAbefMQ" int2:invalidationBookmarkName="" int2:hashCode="TAdLpUiEZkVD65" int2:id="nJ7UP8f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776DC"/>
    <w:multiLevelType w:val="hybridMultilevel"/>
    <w:tmpl w:val="5EB25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AC1902"/>
    <w:multiLevelType w:val="hybridMultilevel"/>
    <w:tmpl w:val="47388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7798825">
    <w:abstractNumId w:val="1"/>
  </w:num>
  <w:num w:numId="2" w16cid:durableId="46878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13"/>
    <w:rsid w:val="00060697"/>
    <w:rsid w:val="000B016E"/>
    <w:rsid w:val="0019383D"/>
    <w:rsid w:val="00263F14"/>
    <w:rsid w:val="002F1613"/>
    <w:rsid w:val="003F0A8A"/>
    <w:rsid w:val="00467E61"/>
    <w:rsid w:val="0047582B"/>
    <w:rsid w:val="005108C5"/>
    <w:rsid w:val="005552C7"/>
    <w:rsid w:val="005E00ED"/>
    <w:rsid w:val="006A447B"/>
    <w:rsid w:val="00730037"/>
    <w:rsid w:val="00775EB5"/>
    <w:rsid w:val="009914A7"/>
    <w:rsid w:val="00AA21FC"/>
    <w:rsid w:val="00CFB0E1"/>
    <w:rsid w:val="00D94889"/>
    <w:rsid w:val="00DF6458"/>
    <w:rsid w:val="011681E5"/>
    <w:rsid w:val="0192D85F"/>
    <w:rsid w:val="01C46FF3"/>
    <w:rsid w:val="02237B6B"/>
    <w:rsid w:val="04924FAB"/>
    <w:rsid w:val="08B483DA"/>
    <w:rsid w:val="0AF2556D"/>
    <w:rsid w:val="0B9339B1"/>
    <w:rsid w:val="0CF1C6BE"/>
    <w:rsid w:val="0D2F0A12"/>
    <w:rsid w:val="0DE9428B"/>
    <w:rsid w:val="0F9D5152"/>
    <w:rsid w:val="103DC73D"/>
    <w:rsid w:val="10EF087D"/>
    <w:rsid w:val="113D7E07"/>
    <w:rsid w:val="11402C3C"/>
    <w:rsid w:val="11C537E1"/>
    <w:rsid w:val="11E952D8"/>
    <w:rsid w:val="1206F342"/>
    <w:rsid w:val="1215B9DD"/>
    <w:rsid w:val="134C9862"/>
    <w:rsid w:val="17559EE1"/>
    <w:rsid w:val="186D33CA"/>
    <w:rsid w:val="1AA957DF"/>
    <w:rsid w:val="1AD78046"/>
    <w:rsid w:val="1AF09630"/>
    <w:rsid w:val="1B545AA5"/>
    <w:rsid w:val="1F06E766"/>
    <w:rsid w:val="1F3E383C"/>
    <w:rsid w:val="20B1A151"/>
    <w:rsid w:val="2135ED44"/>
    <w:rsid w:val="21ABB406"/>
    <w:rsid w:val="22C497E8"/>
    <w:rsid w:val="24EBA1CB"/>
    <w:rsid w:val="25A668EC"/>
    <w:rsid w:val="261CC2FB"/>
    <w:rsid w:val="27FCEF6C"/>
    <w:rsid w:val="28EF768F"/>
    <w:rsid w:val="2974BBE7"/>
    <w:rsid w:val="2A10451A"/>
    <w:rsid w:val="2DAC6400"/>
    <w:rsid w:val="2DF8A8E8"/>
    <w:rsid w:val="2DFD320D"/>
    <w:rsid w:val="3036B770"/>
    <w:rsid w:val="30807136"/>
    <w:rsid w:val="337BC5CE"/>
    <w:rsid w:val="337C13DA"/>
    <w:rsid w:val="3437D2CC"/>
    <w:rsid w:val="34A55CE3"/>
    <w:rsid w:val="36E8A8C9"/>
    <w:rsid w:val="37FD0B57"/>
    <w:rsid w:val="399E880C"/>
    <w:rsid w:val="39B69D54"/>
    <w:rsid w:val="39CC0719"/>
    <w:rsid w:val="3A7FA07E"/>
    <w:rsid w:val="3B2F5AED"/>
    <w:rsid w:val="3B4D1A88"/>
    <w:rsid w:val="3B718AA4"/>
    <w:rsid w:val="3C7AE9D7"/>
    <w:rsid w:val="3E16BA38"/>
    <w:rsid w:val="3E6BC53B"/>
    <w:rsid w:val="3E7C41DC"/>
    <w:rsid w:val="4018A372"/>
    <w:rsid w:val="414E5AFA"/>
    <w:rsid w:val="430E4652"/>
    <w:rsid w:val="43322A61"/>
    <w:rsid w:val="43566C63"/>
    <w:rsid w:val="43663E55"/>
    <w:rsid w:val="4485FBBC"/>
    <w:rsid w:val="4507070F"/>
    <w:rsid w:val="4530788D"/>
    <w:rsid w:val="467D0D2F"/>
    <w:rsid w:val="46BD5731"/>
    <w:rsid w:val="47E22250"/>
    <w:rsid w:val="48BBED64"/>
    <w:rsid w:val="4AA86EC9"/>
    <w:rsid w:val="4C713CB6"/>
    <w:rsid w:val="5155D060"/>
    <w:rsid w:val="5167B7A4"/>
    <w:rsid w:val="5176FA3D"/>
    <w:rsid w:val="520C2448"/>
    <w:rsid w:val="52246480"/>
    <w:rsid w:val="529CE3D3"/>
    <w:rsid w:val="52F1A0C1"/>
    <w:rsid w:val="53EA00F4"/>
    <w:rsid w:val="540EE268"/>
    <w:rsid w:val="544E71C3"/>
    <w:rsid w:val="55435330"/>
    <w:rsid w:val="5572ED9B"/>
    <w:rsid w:val="55BC3FA4"/>
    <w:rsid w:val="577AC87B"/>
    <w:rsid w:val="58F74001"/>
    <w:rsid w:val="599B930F"/>
    <w:rsid w:val="59B1F8EC"/>
    <w:rsid w:val="5A5B8C58"/>
    <w:rsid w:val="5B864FD7"/>
    <w:rsid w:val="5BDCE854"/>
    <w:rsid w:val="5D26335D"/>
    <w:rsid w:val="5D5A613D"/>
    <w:rsid w:val="5DDF9773"/>
    <w:rsid w:val="609DA15D"/>
    <w:rsid w:val="60DC56CE"/>
    <w:rsid w:val="60F22728"/>
    <w:rsid w:val="610D1865"/>
    <w:rsid w:val="613FD4EB"/>
    <w:rsid w:val="615395E8"/>
    <w:rsid w:val="62A68428"/>
    <w:rsid w:val="6445EC86"/>
    <w:rsid w:val="648DE568"/>
    <w:rsid w:val="64ED7273"/>
    <w:rsid w:val="663FED62"/>
    <w:rsid w:val="68AC71F0"/>
    <w:rsid w:val="691B528A"/>
    <w:rsid w:val="6B3AE99F"/>
    <w:rsid w:val="6BB92E89"/>
    <w:rsid w:val="6C6829B0"/>
    <w:rsid w:val="6D195A29"/>
    <w:rsid w:val="6E52301E"/>
    <w:rsid w:val="6F130854"/>
    <w:rsid w:val="6F5FC8A9"/>
    <w:rsid w:val="70318708"/>
    <w:rsid w:val="71113D61"/>
    <w:rsid w:val="740A5635"/>
    <w:rsid w:val="77819EFF"/>
    <w:rsid w:val="78BF1C3F"/>
    <w:rsid w:val="79FD8BE7"/>
    <w:rsid w:val="7BACCE61"/>
    <w:rsid w:val="7BE7E000"/>
    <w:rsid w:val="7ECBC1BD"/>
    <w:rsid w:val="7EE5DDF0"/>
    <w:rsid w:val="7F57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E1D2"/>
  <w15:chartTrackingRefBased/>
  <w15:docId w15:val="{586067C0-CD6D-4AB8-8FC7-1FB6B9D8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2021-09-20T21:57:00Z</cp:lastPrinted>
  <dcterms:created xsi:type="dcterms:W3CDTF">2023-06-01T16:40:00Z</dcterms:created>
  <dcterms:modified xsi:type="dcterms:W3CDTF">2023-06-01T16:40:00Z</dcterms:modified>
</cp:coreProperties>
</file>